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6676A">
      <w:pPr>
        <w:ind w:firstLine="560" w:firstLineChars="200"/>
        <w:rPr>
          <w:rFonts w:ascii="Times New Roman" w:hAnsi="Times New Roman" w:eastAsia="黑体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28"/>
          <w:szCs w:val="28"/>
        </w:rPr>
        <w:t>附件1：自然地理与资源环境辅修专业（学位）教学计划表</w:t>
      </w:r>
    </w:p>
    <w:tbl>
      <w:tblPr>
        <w:tblStyle w:val="5"/>
        <w:tblW w:w="89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268"/>
        <w:gridCol w:w="1134"/>
        <w:gridCol w:w="1135"/>
        <w:gridCol w:w="696"/>
        <w:gridCol w:w="653"/>
        <w:gridCol w:w="653"/>
        <w:gridCol w:w="1541"/>
      </w:tblGrid>
      <w:tr w14:paraId="534C5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23A90674">
            <w:pPr>
              <w:ind w:left="-20" w:right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课程类别</w:t>
            </w:r>
          </w:p>
        </w:tc>
        <w:tc>
          <w:tcPr>
            <w:tcW w:w="2268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43908CE3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136D72D0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课内学时总计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4820A9BD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总学分</w:t>
            </w:r>
          </w:p>
        </w:tc>
        <w:tc>
          <w:tcPr>
            <w:tcW w:w="3543" w:type="dxa"/>
            <w:gridSpan w:val="4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58BEAF1B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61C3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7803BE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F4E8404">
            <w:pPr>
              <w:ind w:left="-105" w:leftChars="-50" w:right="-105" w:rightChars="-50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F4D21EB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7701760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b/>
                <w:bCs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D46082B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一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44803B6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二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C8E235A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三</w:t>
            </w: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62ACB8F2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四</w:t>
            </w:r>
          </w:p>
        </w:tc>
      </w:tr>
      <w:tr w14:paraId="24127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DB38B61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专业必修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0B933A9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地球表层系统学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94DC8E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5C72A0E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0A4E367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6E6AD3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81EFCB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C9F412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</w:t>
            </w:r>
          </w:p>
          <w:p w14:paraId="59E1E5C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业</w:t>
            </w:r>
          </w:p>
          <w:p w14:paraId="1FE552A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论</w:t>
            </w:r>
          </w:p>
          <w:p w14:paraId="502B787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文</w:t>
            </w:r>
          </w:p>
        </w:tc>
      </w:tr>
      <w:tr w14:paraId="1BBAB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6628F3B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3E5E42A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地质地貌学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4D72C3B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6C3D4E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4541A43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45DEC7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76E2D0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A4796E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B1DA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297FAC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281A07C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自然地理学基础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2196F1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64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2E2CF6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C83D7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64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7BF30B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CFA308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51A319B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5C9B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C08C3E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5FA0E8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资源环境科学导论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2C7E7F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7CA28B4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A07A9A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722AA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B54E29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2CB3B0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67B88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A569D06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7E1FF0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人文地理学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1D92FA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F92646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A824F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A7ADB5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99F186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76E4DC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5C627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3DC0C9B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D4A0F6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城市化与城市地理学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7E42B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3D12F1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2EB34F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D661F9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460392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EC80C8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1F29D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EBD579D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7FE594E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经济地理与区域发展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BEC5B2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B56C27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28909D7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D9F96F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E24CBC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53C9BA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43760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87ABDC8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56C2A61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国土空间规划基础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FA58CB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9A1605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01011BC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33B8F7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C24D58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BCFCE8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7A75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88A75D1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75C381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地理信息系统原理及应用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78555E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3E627E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25D3A8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FF53F9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16B823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D7D6B5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3C39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7C2163F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01884A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资源环境遥感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6404B9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38BDEA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D5B8D1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5EA3AF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043113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6FBF42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17DD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3CEB176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04B6540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GIS与空间分析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63BD05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495DD6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32E5CD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112B05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3FD8A8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0A33E4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AAC9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2E8DD382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6CE287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资源环境监测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2A2EE9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D90038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0DA0B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ECA633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FF0BC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69F10E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666C9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B68FACE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2E934A4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综合实习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37443C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2F1A63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6343A7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126BFC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2FB192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（2）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8F5621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214C5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69EE7C2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毕业论文（设计）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57C862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D7D57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8.0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7D020A0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5FB28C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  <w:highlight w:val="green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0BD2CF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AE21BA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51DDA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3365B0A8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必修课合计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bottom"/>
          </w:tcPr>
          <w:p w14:paraId="089BE67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416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bottom"/>
          </w:tcPr>
          <w:p w14:paraId="0825C5C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28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bottom"/>
          </w:tcPr>
          <w:p w14:paraId="447424F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 w14:paraId="2D85866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 w14:paraId="757BC72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160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F06D20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A89A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4CE198A2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辅修实践环节合计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09908BF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576467B1">
            <w:pPr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pacing w:val="-4"/>
                <w:w w:val="7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w w:val="7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10C9F7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194E345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6C8171B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E9EC587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1E971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75B053E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颁发辅修专业证书学分要求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81F434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43486D2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28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C31413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24B34E6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6728A0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726CF92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不含学位论文学分</w:t>
            </w:r>
          </w:p>
        </w:tc>
      </w:tr>
      <w:tr w14:paraId="0A16B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32EEB7E5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授予辅修专业学位学分要求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B4D3332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75FC831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36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00B0F9C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A95C416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F85BC8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476565DD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含学位论文学分</w:t>
            </w:r>
          </w:p>
        </w:tc>
      </w:tr>
    </w:tbl>
    <w:p w14:paraId="4BF5431C">
      <w:pPr>
        <w:pStyle w:val="12"/>
        <w:spacing w:line="300" w:lineRule="auto"/>
        <w:ind w:firstLine="0" w:firstLineChars="0"/>
        <w:rPr>
          <w:rFonts w:eastAsia="黑体" w:cs="Times New Roman"/>
          <w:b/>
          <w:sz w:val="24"/>
          <w:szCs w:val="24"/>
        </w:rPr>
      </w:pPr>
    </w:p>
    <w:p w14:paraId="0E5B0CD6">
      <w:pPr>
        <w:rPr>
          <w:b/>
          <w:color w:val="02521D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0E2319"/>
    <w:rsid w:val="00045105"/>
    <w:rsid w:val="000525DD"/>
    <w:rsid w:val="00071933"/>
    <w:rsid w:val="00091D7E"/>
    <w:rsid w:val="000A05C3"/>
    <w:rsid w:val="000A0D25"/>
    <w:rsid w:val="000A2F4D"/>
    <w:rsid w:val="000C4015"/>
    <w:rsid w:val="000E2319"/>
    <w:rsid w:val="000F6F6B"/>
    <w:rsid w:val="001456DB"/>
    <w:rsid w:val="0019160C"/>
    <w:rsid w:val="00196E22"/>
    <w:rsid w:val="001C76A6"/>
    <w:rsid w:val="001E4FDE"/>
    <w:rsid w:val="002302D7"/>
    <w:rsid w:val="00230E97"/>
    <w:rsid w:val="00236F96"/>
    <w:rsid w:val="00246DCB"/>
    <w:rsid w:val="00247E4F"/>
    <w:rsid w:val="00273738"/>
    <w:rsid w:val="00275902"/>
    <w:rsid w:val="00294592"/>
    <w:rsid w:val="002C05F5"/>
    <w:rsid w:val="002D26A9"/>
    <w:rsid w:val="0031246B"/>
    <w:rsid w:val="00315603"/>
    <w:rsid w:val="00336036"/>
    <w:rsid w:val="003469A2"/>
    <w:rsid w:val="00376C86"/>
    <w:rsid w:val="00377E43"/>
    <w:rsid w:val="00385DB1"/>
    <w:rsid w:val="0040774B"/>
    <w:rsid w:val="0041177D"/>
    <w:rsid w:val="00455C8B"/>
    <w:rsid w:val="004630A0"/>
    <w:rsid w:val="00493C35"/>
    <w:rsid w:val="004B0845"/>
    <w:rsid w:val="004F09F3"/>
    <w:rsid w:val="0051727A"/>
    <w:rsid w:val="0054136C"/>
    <w:rsid w:val="005540CE"/>
    <w:rsid w:val="005A6A8E"/>
    <w:rsid w:val="005B1F67"/>
    <w:rsid w:val="00601142"/>
    <w:rsid w:val="006011AA"/>
    <w:rsid w:val="00616433"/>
    <w:rsid w:val="00644BEA"/>
    <w:rsid w:val="00653E32"/>
    <w:rsid w:val="006675B3"/>
    <w:rsid w:val="00696869"/>
    <w:rsid w:val="006C0093"/>
    <w:rsid w:val="006D0EC3"/>
    <w:rsid w:val="006E4EE3"/>
    <w:rsid w:val="006F67B8"/>
    <w:rsid w:val="00714307"/>
    <w:rsid w:val="00784D30"/>
    <w:rsid w:val="007A2E54"/>
    <w:rsid w:val="007A633E"/>
    <w:rsid w:val="007B1739"/>
    <w:rsid w:val="00813CE4"/>
    <w:rsid w:val="0083536F"/>
    <w:rsid w:val="008835A1"/>
    <w:rsid w:val="008C591A"/>
    <w:rsid w:val="008D1AAD"/>
    <w:rsid w:val="008D6099"/>
    <w:rsid w:val="00900F0E"/>
    <w:rsid w:val="00960966"/>
    <w:rsid w:val="00973499"/>
    <w:rsid w:val="00991DF1"/>
    <w:rsid w:val="00A1486C"/>
    <w:rsid w:val="00A8122D"/>
    <w:rsid w:val="00AF7FBC"/>
    <w:rsid w:val="00B118C2"/>
    <w:rsid w:val="00B36E8C"/>
    <w:rsid w:val="00B5724A"/>
    <w:rsid w:val="00B61252"/>
    <w:rsid w:val="00B75830"/>
    <w:rsid w:val="00BA0208"/>
    <w:rsid w:val="00BC3D5C"/>
    <w:rsid w:val="00BC7478"/>
    <w:rsid w:val="00BF67B6"/>
    <w:rsid w:val="00C225DF"/>
    <w:rsid w:val="00C347B5"/>
    <w:rsid w:val="00C46089"/>
    <w:rsid w:val="00C51638"/>
    <w:rsid w:val="00C531F5"/>
    <w:rsid w:val="00C92FA8"/>
    <w:rsid w:val="00C93823"/>
    <w:rsid w:val="00CC7664"/>
    <w:rsid w:val="00CE3F7A"/>
    <w:rsid w:val="00CE769A"/>
    <w:rsid w:val="00D34EBF"/>
    <w:rsid w:val="00D617FE"/>
    <w:rsid w:val="00D622E0"/>
    <w:rsid w:val="00D80DFF"/>
    <w:rsid w:val="00D904B5"/>
    <w:rsid w:val="00D95FFB"/>
    <w:rsid w:val="00DC7CD6"/>
    <w:rsid w:val="00DE1729"/>
    <w:rsid w:val="00E60F81"/>
    <w:rsid w:val="00E72C63"/>
    <w:rsid w:val="00EA484C"/>
    <w:rsid w:val="00F06BB1"/>
    <w:rsid w:val="00F27B44"/>
    <w:rsid w:val="00F33F0A"/>
    <w:rsid w:val="00F4060F"/>
    <w:rsid w:val="00F414AC"/>
    <w:rsid w:val="00F93B9B"/>
    <w:rsid w:val="00FA4FBE"/>
    <w:rsid w:val="00FB692B"/>
    <w:rsid w:val="00FC228C"/>
    <w:rsid w:val="02023320"/>
    <w:rsid w:val="14C730C0"/>
    <w:rsid w:val="332E6E77"/>
    <w:rsid w:val="387045D3"/>
    <w:rsid w:val="4BA03127"/>
    <w:rsid w:val="4EBE5A14"/>
    <w:rsid w:val="515E6ACD"/>
    <w:rsid w:val="521E7C00"/>
    <w:rsid w:val="67CD0B9D"/>
    <w:rsid w:val="7003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Calibri"/>
      <w:kern w:val="0"/>
      <w:sz w:val="20"/>
      <w:szCs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9EA9-4604-4380-90E1-9CD14D3C0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323</Characters>
  <Lines>18</Lines>
  <Paragraphs>5</Paragraphs>
  <TotalTime>10</TotalTime>
  <ScaleCrop>false</ScaleCrop>
  <LinksUpToDate>false</LinksUpToDate>
  <CharactersWithSpaces>323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2024-07-01T08:24:00Z</dcterms:created>
  <dc:creator>303</dc:creator>
  <cp:lastModifiedBy>越</cp:lastModifiedBy>
  <cp:lastPrinted>2024-07-01T07:08:00Z</cp:lastPrinted>
  <dcterms:modified xsi:type="dcterms:W3CDTF">2026-05-27T07:17:25Z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52B462B24EC640D093E48DBA763E24DF_13</vt:lpwstr>
  </property>
  <property fmtid="{D5CDD505-2E9C-101B-9397-08002B2CF9AE}" pid="4" name="KSOTemplateDocerSaveRecord">
    <vt:lpwstr>eyJoZGlkIjoiNTkwZGM0NTU0YTRiZDljYjQwMzI2ZGI1ZTQwMzgxNmMiLCJ1c2VySWQiOiIxMTc2Mzc3MzY1In0=</vt:lpwstr>
  </property>
</Properties>
</file>